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BE18B2">
            <w:bookmarkStart w:id="0" w:name="_GoBack"/>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bookmarkEnd w:id="0"/>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9123A4">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sidR="00DF148E" w:rsidRPr="00BE1F78">
              <w:rPr>
                <w:rFonts w:ascii="Arial Narrow" w:hAnsi="Arial Narrow" w:cs="Arial Narrow"/>
                <w:b/>
              </w:rPr>
              <w:t xml:space="preserve"> </w:t>
            </w:r>
            <w:r w:rsidR="009123A4">
              <w:rPr>
                <w:rFonts w:ascii="Arial Narrow" w:hAnsi="Arial Narrow" w:cs="Arial Narrow"/>
                <w:b/>
              </w:rPr>
              <w:t>Teacher of Modern Foreign Languages</w:t>
            </w:r>
          </w:p>
        </w:tc>
        <w:tc>
          <w:tcPr>
            <w:tcW w:w="3510" w:type="dxa"/>
          </w:tcPr>
          <w:p w:rsidR="00C01E08" w:rsidRDefault="00C01E08" w:rsidP="009123A4">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9123A4">
              <w:rPr>
                <w:rFonts w:ascii="Arial Narrow" w:hAnsi="Arial Narrow" w:cs="Arial Narrow"/>
                <w:b/>
              </w:rPr>
              <w:t>MFL 04/2021</w:t>
            </w:r>
          </w:p>
        </w:tc>
      </w:tr>
      <w:tr w:rsidR="00C01E08">
        <w:tc>
          <w:tcPr>
            <w:tcW w:w="10818" w:type="dxa"/>
            <w:gridSpan w:val="2"/>
          </w:tcPr>
          <w:p w:rsidR="00C01E08" w:rsidRDefault="00C01E08" w:rsidP="009123A4">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9123A4">
              <w:rPr>
                <w:rFonts w:ascii="Arial Narrow" w:hAnsi="Arial Narrow" w:cs="Arial Narrow"/>
                <w:b/>
              </w:rPr>
              <w:t>MFL Faculty</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9123A4">
              <w:rPr>
                <w:rFonts w:ascii="Arial Narrow" w:hAnsi="Arial Narrow" w:cs="Arial Narrow"/>
              </w:rPr>
            </w:r>
            <w:r w:rsidR="009123A4">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9123A4">
              <w:rPr>
                <w:rFonts w:ascii="Arial Narrow" w:hAnsi="Arial Narrow" w:cs="Arial Narrow"/>
              </w:rPr>
            </w:r>
            <w:r w:rsidR="009123A4">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BE18B2">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B01B"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DF148E">
            <w:pPr>
              <w:rPr>
                <w:rFonts w:ascii="Arial Narrow" w:hAnsi="Arial Narrow" w:cs="Arial Narrow"/>
                <w:b/>
                <w:bCs/>
              </w:rPr>
            </w:pPr>
            <w:r>
              <w:rPr>
                <w:rFonts w:ascii="Arial Narrow" w:hAnsi="Arial Narrow" w:cs="Arial Narrow"/>
                <w:b/>
                <w:bCs/>
              </w:rPr>
              <w:t>Name</w:t>
            </w: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Address</w:t>
            </w: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Tel No</w:t>
            </w:r>
          </w:p>
          <w:p w:rsidR="00DF148E" w:rsidRDefault="00DF148E">
            <w:pPr>
              <w:rPr>
                <w:rFonts w:ascii="Arial Narrow" w:hAnsi="Arial Narrow" w:cs="Arial Narrow"/>
                <w:b/>
                <w:bCs/>
              </w:rPr>
            </w:pPr>
            <w:r>
              <w:rPr>
                <w:rFonts w:ascii="Arial Narrow" w:hAnsi="Arial Narrow" w:cs="Arial Narrow"/>
                <w:b/>
                <w:bCs/>
              </w:rPr>
              <w:t xml:space="preserve">Email </w:t>
            </w:r>
          </w:p>
        </w:tc>
        <w:tc>
          <w:tcPr>
            <w:tcW w:w="5400" w:type="dxa"/>
          </w:tcPr>
          <w:p w:rsidR="00DF148E" w:rsidRDefault="00DF148E" w:rsidP="00DF148E">
            <w:pPr>
              <w:rPr>
                <w:rFonts w:ascii="Arial Narrow" w:hAnsi="Arial Narrow" w:cs="Arial Narrow"/>
                <w:b/>
                <w:bCs/>
              </w:rPr>
            </w:pPr>
            <w:r>
              <w:rPr>
                <w:rFonts w:ascii="Arial Narrow" w:hAnsi="Arial Narrow" w:cs="Arial Narrow"/>
                <w:b/>
                <w:bCs/>
              </w:rPr>
              <w:t>Name</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Address</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Tel No</w:t>
            </w:r>
          </w:p>
          <w:p w:rsidR="00C01E08" w:rsidRDefault="00DF148E">
            <w:pPr>
              <w:rPr>
                <w:rFonts w:ascii="Arial Narrow" w:hAnsi="Arial Narrow" w:cs="Arial Narrow"/>
                <w:b/>
                <w:bCs/>
              </w:rPr>
            </w:pPr>
            <w:r>
              <w:rPr>
                <w:rFonts w:ascii="Arial Narrow" w:hAnsi="Arial Narrow" w:cs="Arial Narrow"/>
                <w:b/>
                <w:bCs/>
              </w:rPr>
              <w:t>Email</w:t>
            </w: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9123A4">
              <w:rPr>
                <w:rFonts w:ascii="Arial Narrow" w:hAnsi="Arial Narrow" w:cs="Arial Narrow"/>
                <w:sz w:val="18"/>
                <w:szCs w:val="18"/>
              </w:rPr>
            </w:r>
            <w:r w:rsidR="009123A4">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9123A4">
              <w:rPr>
                <w:rFonts w:ascii="Arial Narrow" w:hAnsi="Arial Narrow" w:cs="Arial Narrow"/>
                <w:sz w:val="18"/>
                <w:szCs w:val="18"/>
              </w:rPr>
            </w:r>
            <w:r w:rsidR="009123A4">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9123A4">
              <w:rPr>
                <w:rFonts w:ascii="Arial Narrow" w:hAnsi="Arial Narrow" w:cs="Arial Narrow"/>
                <w:sz w:val="18"/>
                <w:szCs w:val="18"/>
              </w:rPr>
            </w:r>
            <w:r w:rsidR="009123A4">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9123A4">
              <w:rPr>
                <w:rFonts w:ascii="Arial Narrow" w:hAnsi="Arial Narrow" w:cs="Arial Narrow"/>
                <w:sz w:val="18"/>
                <w:szCs w:val="18"/>
              </w:rPr>
            </w:r>
            <w:r w:rsidR="009123A4">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DF148E" w:rsidRDefault="00C01E08" w:rsidP="00DF148E">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Default="00C01E08" w:rsidP="00DF148E">
            <w:pPr>
              <w:autoSpaceDE w:val="0"/>
              <w:autoSpaceDN w:val="0"/>
              <w:adjustRightInd w:val="0"/>
              <w:jc w:val="center"/>
              <w:rPr>
                <w:rFonts w:ascii="Arial Narrow" w:hAnsi="Arial Narrow" w:cs="Arial Narrow"/>
                <w:color w:val="0000FF"/>
                <w:sz w:val="18"/>
                <w:szCs w:val="18"/>
                <w:lang w:val="en-GB" w:eastAsia="en-GB"/>
              </w:rPr>
            </w:pPr>
            <w:r>
              <w:rPr>
                <w:rFonts w:ascii="Arial Narrow" w:hAnsi="Arial Narrow" w:cs="Arial Narrow"/>
                <w:color w:val="0000FF"/>
                <w:sz w:val="22"/>
                <w:szCs w:val="22"/>
                <w:lang w:val="en-GB" w:eastAsia="en-GB"/>
              </w:rPr>
              <w:t>Stapleton Road, Formby, Liverpool, L37 2YN</w:t>
            </w: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C01E08" w:rsidP="00DA118E">
            <w:r>
              <w:rPr>
                <w:rFonts w:ascii="Arial" w:hAnsi="Arial" w:cs="Arial"/>
                <w:sz w:val="16"/>
                <w:szCs w:val="16"/>
              </w:rPr>
              <w:br w:type="page"/>
            </w:r>
            <w:r w:rsidR="00BE18B2">
              <w:rPr>
                <w:noProof/>
                <w:lang w:val="en-GB" w:eastAsia="en-GB"/>
              </w:rPr>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B48E"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EB1"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1F57"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664B"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F42B"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C125"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1DC5"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A1D2"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4AE4"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8ACD"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1CAD"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ACC"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A097"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9C94"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050D"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842"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2FC"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35FA"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085"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D881"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BEE0"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0652"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EA2E"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D0B7"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01B0"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A4E6"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CFA1"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6618"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94FF"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8F43"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43D3"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17D"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6B51"/>
    <w:rsid w:val="000972C1"/>
    <w:rsid w:val="000B2389"/>
    <w:rsid w:val="000B7A79"/>
    <w:rsid w:val="001A1523"/>
    <w:rsid w:val="001A1C24"/>
    <w:rsid w:val="001B1725"/>
    <w:rsid w:val="001E4823"/>
    <w:rsid w:val="001E74F1"/>
    <w:rsid w:val="002245FC"/>
    <w:rsid w:val="002255E4"/>
    <w:rsid w:val="002A56C7"/>
    <w:rsid w:val="002F0AF4"/>
    <w:rsid w:val="002F7DBE"/>
    <w:rsid w:val="00334529"/>
    <w:rsid w:val="003375AC"/>
    <w:rsid w:val="0036205B"/>
    <w:rsid w:val="00373FCB"/>
    <w:rsid w:val="0038326E"/>
    <w:rsid w:val="003A25C6"/>
    <w:rsid w:val="003B2A93"/>
    <w:rsid w:val="003D1D2D"/>
    <w:rsid w:val="004B509A"/>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123A4"/>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E18B2"/>
    <w:rsid w:val="00BE1F78"/>
    <w:rsid w:val="00BF19E9"/>
    <w:rsid w:val="00C01E08"/>
    <w:rsid w:val="00C02395"/>
    <w:rsid w:val="00C23004"/>
    <w:rsid w:val="00C42988"/>
    <w:rsid w:val="00C53AC7"/>
    <w:rsid w:val="00C90C56"/>
    <w:rsid w:val="00C92860"/>
    <w:rsid w:val="00CA216D"/>
    <w:rsid w:val="00D102C3"/>
    <w:rsid w:val="00D34686"/>
    <w:rsid w:val="00D951E9"/>
    <w:rsid w:val="00DA118E"/>
    <w:rsid w:val="00DA3D68"/>
    <w:rsid w:val="00DB4AC5"/>
    <w:rsid w:val="00DC1926"/>
    <w:rsid w:val="00DC6894"/>
    <w:rsid w:val="00DE15A9"/>
    <w:rsid w:val="00DF148E"/>
    <w:rsid w:val="00E1699C"/>
    <w:rsid w:val="00E36451"/>
    <w:rsid w:val="00EE3487"/>
    <w:rsid w:val="00EF5A63"/>
    <w:rsid w:val="00F63CF6"/>
    <w:rsid w:val="00F86234"/>
    <w:rsid w:val="00F91733"/>
    <w:rsid w:val="00F95D94"/>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276DBA5"/>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1291</Words>
  <Characters>8139</Characters>
  <Application>Microsoft Office Word</Application>
  <DocSecurity>0</DocSecurity>
  <Lines>67</Lines>
  <Paragraphs>18</Paragraphs>
  <ScaleCrop>false</ScaleCrop>
  <Company>Sefton MBC</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6</cp:revision>
  <cp:lastPrinted>2004-10-01T13:33:00Z</cp:lastPrinted>
  <dcterms:created xsi:type="dcterms:W3CDTF">2020-03-06T14:20:00Z</dcterms:created>
  <dcterms:modified xsi:type="dcterms:W3CDTF">2021-04-06T13:57:00Z</dcterms:modified>
</cp:coreProperties>
</file>